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86" w:rsidRDefault="00EC0186" w:rsidP="00E94B8D">
      <w:pPr>
        <w:tabs>
          <w:tab w:val="left" w:pos="1560"/>
          <w:tab w:val="left" w:pos="5387"/>
        </w:tabs>
        <w:spacing w:line="240" w:lineRule="auto"/>
        <w:ind w:left="5245"/>
        <w:jc w:val="center"/>
        <w:outlineLvl w:val="0"/>
        <w:rPr>
          <w:rFonts w:ascii="Arial Narrow" w:hAnsi="Arial Narrow" w:cs="Arial"/>
          <w:bCs/>
          <w:kern w:val="36"/>
        </w:rPr>
      </w:pPr>
    </w:p>
    <w:p w:rsidR="00C10EE5" w:rsidRPr="00C10EE5" w:rsidRDefault="00C10EE5" w:rsidP="00C10EE5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10EE5">
        <w:rPr>
          <w:rFonts w:ascii="Times New Roman" w:hAnsi="Times New Roman"/>
          <w:b/>
          <w:bCs/>
          <w:kern w:val="36"/>
          <w:sz w:val="24"/>
          <w:szCs w:val="24"/>
        </w:rPr>
        <w:t>Государственное бюджетное общеобразовательное учреждение</w:t>
      </w:r>
    </w:p>
    <w:p w:rsidR="00C10EE5" w:rsidRPr="00C10EE5" w:rsidRDefault="00C10EE5" w:rsidP="00C10EE5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10EE5">
        <w:rPr>
          <w:rFonts w:ascii="Times New Roman" w:hAnsi="Times New Roman"/>
          <w:b/>
          <w:bCs/>
          <w:kern w:val="36"/>
          <w:sz w:val="24"/>
          <w:szCs w:val="24"/>
        </w:rPr>
        <w:t>гимназия № 293 Красносельского района Санкт-Петербурга</w:t>
      </w:r>
    </w:p>
    <w:p w:rsidR="00C10EE5" w:rsidRPr="00C10EE5" w:rsidRDefault="00C10EE5" w:rsidP="00C10EE5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10EE5">
        <w:rPr>
          <w:rFonts w:ascii="Times New Roman" w:hAnsi="Times New Roman"/>
          <w:b/>
          <w:bCs/>
          <w:kern w:val="36"/>
          <w:sz w:val="24"/>
          <w:szCs w:val="24"/>
        </w:rPr>
        <w:t>имени Героя Советского Союза В.С. Гризодубовой</w:t>
      </w:r>
    </w:p>
    <w:p w:rsidR="00C10EE5" w:rsidRPr="00C10EE5" w:rsidRDefault="00C10EE5" w:rsidP="00C10EE5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10EE5">
        <w:rPr>
          <w:rFonts w:ascii="Times New Roman" w:hAnsi="Times New Roman"/>
          <w:b/>
          <w:bCs/>
          <w:kern w:val="36"/>
          <w:sz w:val="24"/>
          <w:szCs w:val="24"/>
        </w:rPr>
        <w:t>(ГБОУ гимназия № 293 им. В.С. Гризодубовой)</w:t>
      </w:r>
    </w:p>
    <w:p w:rsidR="00C10EE5" w:rsidRPr="00C10EE5" w:rsidRDefault="00C10EE5" w:rsidP="00C10EE5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02"/>
        <w:gridCol w:w="7510"/>
      </w:tblGrid>
      <w:tr w:rsidR="00C10EE5" w:rsidRPr="00C10EE5" w:rsidTr="00C10EE5">
        <w:tc>
          <w:tcPr>
            <w:tcW w:w="2712" w:type="pct"/>
          </w:tcPr>
          <w:p w:rsidR="00C10EE5" w:rsidRPr="00C10EE5" w:rsidRDefault="00C10EE5" w:rsidP="00C10EE5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88" w:type="pct"/>
          </w:tcPr>
          <w:p w:rsidR="00C10EE5" w:rsidRPr="00C10EE5" w:rsidRDefault="00C10EE5" w:rsidP="00C10EE5">
            <w:pPr>
              <w:spacing w:after="0" w:line="240" w:lineRule="auto"/>
              <w:ind w:left="4168" w:right="-390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УТВЕРЖДЁН</w:t>
            </w:r>
          </w:p>
          <w:p w:rsidR="00C10EE5" w:rsidRDefault="00C10EE5" w:rsidP="00C10EE5">
            <w:pPr>
              <w:spacing w:after="0" w:line="240" w:lineRule="auto"/>
              <w:ind w:left="4168" w:right="-390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10EE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Приказ № 87/4 </w:t>
            </w:r>
          </w:p>
          <w:p w:rsidR="00C10EE5" w:rsidRPr="00C10EE5" w:rsidRDefault="00C10EE5" w:rsidP="00C10EE5">
            <w:pPr>
              <w:spacing w:after="0" w:line="240" w:lineRule="auto"/>
              <w:ind w:left="4168" w:right="-390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10EE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 05.06.2024г.</w:t>
            </w:r>
          </w:p>
          <w:p w:rsidR="00C10EE5" w:rsidRPr="00C10EE5" w:rsidRDefault="00C10EE5" w:rsidP="00C10EE5">
            <w:pPr>
              <w:spacing w:after="0" w:line="240" w:lineRule="auto"/>
              <w:ind w:left="1677" w:right="-3901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:rsidR="008B3E5C" w:rsidRDefault="000E26D2" w:rsidP="00E94B8D">
      <w:pPr>
        <w:pStyle w:val="a7"/>
        <w:spacing w:before="0" w:beforeAutospacing="0" w:after="0" w:afterAutospacing="0"/>
        <w:ind w:right="-569"/>
        <w:jc w:val="center"/>
        <w:textAlignment w:val="baseline"/>
        <w:rPr>
          <w:b/>
          <w:noProof/>
          <w:sz w:val="18"/>
          <w:szCs w:val="18"/>
        </w:rPr>
      </w:pPr>
      <w:r w:rsidRPr="00CA1A91">
        <w:rPr>
          <w:b/>
          <w:noProof/>
          <w:sz w:val="18"/>
          <w:szCs w:val="18"/>
        </w:rPr>
        <w:t>ПЕРЕЧЕНЬ</w:t>
      </w:r>
      <w:r w:rsidR="00CA1A91">
        <w:rPr>
          <w:b/>
          <w:noProof/>
          <w:sz w:val="18"/>
          <w:szCs w:val="18"/>
        </w:rPr>
        <w:t xml:space="preserve"> </w:t>
      </w:r>
      <w:r w:rsidRPr="00CA1A91">
        <w:rPr>
          <w:b/>
          <w:noProof/>
          <w:sz w:val="18"/>
          <w:szCs w:val="18"/>
        </w:rPr>
        <w:t>ДО</w:t>
      </w:r>
      <w:r w:rsidR="000E2CA5">
        <w:rPr>
          <w:b/>
          <w:noProof/>
          <w:sz w:val="18"/>
          <w:szCs w:val="18"/>
        </w:rPr>
        <w:t>ПОЛНИТЕЛЬНЫХ ОБЩЕОБРАЗОВАТЕЛЬНЫХ</w:t>
      </w:r>
      <w:r w:rsidRPr="00CA1A91">
        <w:rPr>
          <w:b/>
          <w:noProof/>
          <w:sz w:val="18"/>
          <w:szCs w:val="18"/>
        </w:rPr>
        <w:t xml:space="preserve"> ПРОГРАММ</w:t>
      </w:r>
      <w:r w:rsidR="00CA1A91">
        <w:rPr>
          <w:b/>
          <w:noProof/>
          <w:sz w:val="18"/>
          <w:szCs w:val="18"/>
        </w:rPr>
        <w:t xml:space="preserve"> </w:t>
      </w:r>
      <w:r w:rsidR="000E2CA5">
        <w:rPr>
          <w:b/>
          <w:noProof/>
          <w:sz w:val="18"/>
          <w:szCs w:val="18"/>
        </w:rPr>
        <w:t>ОДОД</w:t>
      </w:r>
      <w:r w:rsidR="00E94B8D">
        <w:rPr>
          <w:b/>
          <w:noProof/>
          <w:sz w:val="18"/>
          <w:szCs w:val="18"/>
        </w:rPr>
        <w:t xml:space="preserve">  </w:t>
      </w:r>
      <w:r w:rsidRPr="00CA1A91">
        <w:rPr>
          <w:b/>
          <w:sz w:val="18"/>
          <w:szCs w:val="18"/>
        </w:rPr>
        <w:t>20</w:t>
      </w:r>
      <w:r w:rsidR="000E2CA5">
        <w:rPr>
          <w:b/>
          <w:sz w:val="18"/>
          <w:szCs w:val="18"/>
        </w:rPr>
        <w:t>24</w:t>
      </w:r>
      <w:r w:rsidRPr="00CA1A91">
        <w:rPr>
          <w:b/>
          <w:sz w:val="18"/>
          <w:szCs w:val="18"/>
        </w:rPr>
        <w:t>-20</w:t>
      </w:r>
      <w:r w:rsidR="000E2CA5">
        <w:rPr>
          <w:b/>
          <w:sz w:val="18"/>
          <w:szCs w:val="18"/>
        </w:rPr>
        <w:t>25</w:t>
      </w:r>
      <w:r w:rsidRPr="00CA1A91">
        <w:rPr>
          <w:b/>
          <w:sz w:val="18"/>
          <w:szCs w:val="18"/>
        </w:rPr>
        <w:t xml:space="preserve"> УЧ.Г.</w:t>
      </w:r>
    </w:p>
    <w:p w:rsidR="00017ED8" w:rsidRPr="00CA1A91" w:rsidRDefault="00017ED8" w:rsidP="00CA1A91">
      <w:pPr>
        <w:pStyle w:val="a7"/>
        <w:spacing w:before="0" w:beforeAutospacing="0" w:after="0" w:afterAutospacing="0"/>
        <w:ind w:left="-709" w:right="-569"/>
        <w:jc w:val="center"/>
        <w:textAlignment w:val="baseline"/>
        <w:rPr>
          <w:b/>
          <w:noProof/>
          <w:sz w:val="18"/>
          <w:szCs w:val="18"/>
        </w:rPr>
      </w:pPr>
    </w:p>
    <w:tbl>
      <w:tblPr>
        <w:tblStyle w:val="a3"/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1276"/>
        <w:gridCol w:w="1134"/>
        <w:gridCol w:w="1559"/>
        <w:gridCol w:w="3969"/>
        <w:gridCol w:w="1985"/>
      </w:tblGrid>
      <w:tr w:rsidR="00E964AC" w:rsidRPr="0084716E" w:rsidTr="00E964AC">
        <w:tc>
          <w:tcPr>
            <w:tcW w:w="567" w:type="dxa"/>
          </w:tcPr>
          <w:p w:rsidR="00E964AC" w:rsidRPr="0084716E" w:rsidRDefault="00E964AC" w:rsidP="004E1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964AC" w:rsidRPr="0084716E" w:rsidRDefault="00E964AC" w:rsidP="004E1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</w:tcPr>
          <w:p w:rsidR="00E964AC" w:rsidRDefault="00E964AC" w:rsidP="006202B9">
            <w:pPr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E964AC" w:rsidRPr="0084716E" w:rsidRDefault="00E964AC" w:rsidP="006202B9">
            <w:pPr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64AC" w:rsidRPr="0084716E" w:rsidRDefault="00E964AC" w:rsidP="00017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</w:t>
            </w:r>
          </w:p>
        </w:tc>
        <w:tc>
          <w:tcPr>
            <w:tcW w:w="1134" w:type="dxa"/>
          </w:tcPr>
          <w:p w:rsidR="00E964AC" w:rsidRPr="0084716E" w:rsidRDefault="00E964AC" w:rsidP="00CA1A91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Год об-я</w:t>
            </w:r>
          </w:p>
        </w:tc>
        <w:tc>
          <w:tcPr>
            <w:tcW w:w="1559" w:type="dxa"/>
          </w:tcPr>
          <w:p w:rsidR="00E964AC" w:rsidRPr="0084716E" w:rsidRDefault="00E964AC" w:rsidP="00D66B39">
            <w:pPr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группы</w:t>
            </w:r>
          </w:p>
        </w:tc>
        <w:tc>
          <w:tcPr>
            <w:tcW w:w="3969" w:type="dxa"/>
          </w:tcPr>
          <w:p w:rsidR="00E964AC" w:rsidRPr="0084716E" w:rsidRDefault="00E964AC" w:rsidP="004E1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85" w:type="dxa"/>
          </w:tcPr>
          <w:p w:rsidR="00E964AC" w:rsidRPr="0084716E" w:rsidRDefault="00E964AC" w:rsidP="004E1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2024-2025 уч.г.</w:t>
            </w:r>
          </w:p>
        </w:tc>
      </w:tr>
      <w:tr w:rsidR="00E964AC" w:rsidRPr="0084716E" w:rsidTr="00E964AC">
        <w:tc>
          <w:tcPr>
            <w:tcW w:w="12757" w:type="dxa"/>
            <w:gridSpan w:val="7"/>
          </w:tcPr>
          <w:p w:rsidR="00E964AC" w:rsidRPr="0084716E" w:rsidRDefault="00E964AC" w:rsidP="000E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985" w:type="dxa"/>
          </w:tcPr>
          <w:p w:rsidR="00E964AC" w:rsidRPr="0084716E" w:rsidRDefault="00E964AC" w:rsidP="000E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9F0C3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84716E" w:rsidRDefault="00E964AC" w:rsidP="008E4126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Акробатический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рок-н-ролл</w:t>
            </w:r>
          </w:p>
        </w:tc>
        <w:tc>
          <w:tcPr>
            <w:tcW w:w="1134" w:type="dxa"/>
          </w:tcPr>
          <w:p w:rsidR="00E964AC" w:rsidRPr="009B041B" w:rsidRDefault="00E964AC" w:rsidP="009B041B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276" w:type="dxa"/>
          </w:tcPr>
          <w:p w:rsidR="00E964AC" w:rsidRPr="009B041B" w:rsidRDefault="00E964AC" w:rsidP="000E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E964AC" w:rsidRPr="0084716E" w:rsidRDefault="00E964AC" w:rsidP="000E2CA5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4AC" w:rsidRPr="000E2CA5" w:rsidRDefault="00E964AC" w:rsidP="00D66B39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84716E" w:rsidRDefault="00E964AC" w:rsidP="009F0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Н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иколай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985" w:type="dxa"/>
          </w:tcPr>
          <w:p w:rsidR="00E964AC" w:rsidRPr="000E2CA5" w:rsidRDefault="00E964AC" w:rsidP="009F0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Акробат. рок-н-ролл ОФП    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7-12 </w:t>
            </w:r>
            <w:r w:rsidRPr="009B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84716E" w:rsidRDefault="00E964AC" w:rsidP="00E9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Н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иколай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    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Скакунова Марина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ениаминовна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84716E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 ОФП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Скакунова Марина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ениаминовна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5EF0" w:rsidRPr="0084716E" w:rsidTr="00E964AC">
        <w:tc>
          <w:tcPr>
            <w:tcW w:w="567" w:type="dxa"/>
          </w:tcPr>
          <w:p w:rsidR="00C65EF0" w:rsidRPr="0084716E" w:rsidRDefault="00C65EF0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65EF0" w:rsidRPr="000E2CA5" w:rsidRDefault="00C65EF0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с элементами единоборства</w:t>
            </w:r>
          </w:p>
        </w:tc>
        <w:tc>
          <w:tcPr>
            <w:tcW w:w="1134" w:type="dxa"/>
          </w:tcPr>
          <w:p w:rsidR="00C65EF0" w:rsidRDefault="00C65EF0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C65EF0" w:rsidRPr="009B041B" w:rsidRDefault="00C65EF0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65EF0" w:rsidRDefault="00C65EF0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EF0" w:rsidRDefault="00C65EF0" w:rsidP="00C65EF0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раз/нед</w:t>
            </w:r>
          </w:p>
        </w:tc>
        <w:tc>
          <w:tcPr>
            <w:tcW w:w="3969" w:type="dxa"/>
          </w:tcPr>
          <w:p w:rsidR="00C65EF0" w:rsidRPr="0084716E" w:rsidRDefault="00C65EF0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Бедило Дмитрий Александрович</w:t>
            </w:r>
          </w:p>
        </w:tc>
        <w:tc>
          <w:tcPr>
            <w:tcW w:w="1985" w:type="dxa"/>
          </w:tcPr>
          <w:p w:rsidR="00C65EF0" w:rsidRPr="006F2BEB" w:rsidRDefault="00C65EF0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Спортивные танцы                             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Клецун Карияна 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84716E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84716E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Клецун Карияна Юрьевна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Г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ригорий 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амойлович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Г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ригорий 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амойлович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Мокрова Е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катерина </w:t>
            </w: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985" w:type="dxa"/>
          </w:tcPr>
          <w:p w:rsidR="00E964AC" w:rsidRDefault="00E964AC" w:rsidP="00E964AC">
            <w:r w:rsidRPr="006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64AC" w:rsidRPr="0084716E" w:rsidTr="00B63F0A">
        <w:tc>
          <w:tcPr>
            <w:tcW w:w="12757" w:type="dxa"/>
            <w:gridSpan w:val="7"/>
          </w:tcPr>
          <w:p w:rsidR="00E964AC" w:rsidRPr="00C10EE5" w:rsidRDefault="00E964AC" w:rsidP="00E964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964AC" w:rsidRPr="00C10EE5" w:rsidRDefault="00C65EF0" w:rsidP="00E964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</w:tr>
      <w:tr w:rsidR="00E964AC" w:rsidRPr="0084716E" w:rsidTr="00E964AC">
        <w:tc>
          <w:tcPr>
            <w:tcW w:w="12757" w:type="dxa"/>
            <w:gridSpan w:val="7"/>
          </w:tcPr>
          <w:p w:rsidR="00E964AC" w:rsidRPr="0084716E" w:rsidRDefault="00E964AC" w:rsidP="00E964AC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985" w:type="dxa"/>
          </w:tcPr>
          <w:p w:rsidR="00E964AC" w:rsidRPr="0084716E" w:rsidRDefault="00E964AC" w:rsidP="00E964AC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4AC" w:rsidRPr="0084716E" w:rsidTr="00E964AC">
        <w:tc>
          <w:tcPr>
            <w:tcW w:w="567" w:type="dxa"/>
          </w:tcPr>
          <w:p w:rsidR="00E964AC" w:rsidRPr="0084716E" w:rsidRDefault="00E964AC" w:rsidP="00E964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4AC" w:rsidRPr="000E2CA5" w:rsidRDefault="00E964AC" w:rsidP="00E964AC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Вокальный ансамбль   </w:t>
            </w:r>
          </w:p>
        </w:tc>
        <w:tc>
          <w:tcPr>
            <w:tcW w:w="1134" w:type="dxa"/>
          </w:tcPr>
          <w:p w:rsidR="00E964AC" w:rsidRPr="009B041B" w:rsidRDefault="00E964AC" w:rsidP="00E964AC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276" w:type="dxa"/>
          </w:tcPr>
          <w:p w:rsidR="00E964AC" w:rsidRPr="009B041B" w:rsidRDefault="00E964AC" w:rsidP="00E9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E964AC" w:rsidRPr="0084716E" w:rsidRDefault="00E964AC" w:rsidP="00E964AC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E964AC" w:rsidRPr="000E2CA5" w:rsidRDefault="00E964AC" w:rsidP="00E964AC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E964AC" w:rsidRPr="000E2CA5" w:rsidRDefault="00E964AC" w:rsidP="00E9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Воеводина М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 Владимировна</w:t>
            </w:r>
          </w:p>
        </w:tc>
        <w:tc>
          <w:tcPr>
            <w:tcW w:w="1985" w:type="dxa"/>
          </w:tcPr>
          <w:p w:rsidR="00E964AC" w:rsidRDefault="00E964AC" w:rsidP="00E964AC">
            <w:r w:rsidRPr="00C6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Вокальный ансамбль   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Варфоломеева Ксения Андреевна</w:t>
            </w:r>
          </w:p>
        </w:tc>
        <w:tc>
          <w:tcPr>
            <w:tcW w:w="1985" w:type="dxa"/>
          </w:tcPr>
          <w:p w:rsidR="00B37A58" w:rsidRPr="00C6288F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rPr>
          <w:trHeight w:val="390"/>
        </w:trPr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Вокальный ансамбль   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Воеводина М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 Владимировна</w:t>
            </w:r>
          </w:p>
        </w:tc>
        <w:tc>
          <w:tcPr>
            <w:tcW w:w="1985" w:type="dxa"/>
          </w:tcPr>
          <w:p w:rsidR="00B37A58" w:rsidRPr="00C6288F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84716E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Воеводина М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 Владимировна</w:t>
            </w:r>
          </w:p>
        </w:tc>
        <w:tc>
          <w:tcPr>
            <w:tcW w:w="1985" w:type="dxa"/>
          </w:tcPr>
          <w:p w:rsidR="00B37A58" w:rsidRDefault="00B37A58" w:rsidP="00B37A58">
            <w:r w:rsidRPr="00C6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84716E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Колбасова Надежда Ивановна</w:t>
            </w:r>
          </w:p>
        </w:tc>
        <w:tc>
          <w:tcPr>
            <w:tcW w:w="1985" w:type="dxa"/>
          </w:tcPr>
          <w:p w:rsidR="00B37A58" w:rsidRDefault="00B37A58" w:rsidP="00B37A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Макрамэ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И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 Борисовна</w:t>
            </w:r>
          </w:p>
        </w:tc>
        <w:tc>
          <w:tcPr>
            <w:tcW w:w="1985" w:type="dxa"/>
          </w:tcPr>
          <w:p w:rsidR="00B37A58" w:rsidRDefault="00B37A58" w:rsidP="00B37A58">
            <w:r w:rsidRPr="00C6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Свирели</w:t>
            </w:r>
          </w:p>
        </w:tc>
        <w:tc>
          <w:tcPr>
            <w:tcW w:w="1134" w:type="dxa"/>
          </w:tcPr>
          <w:p w:rsidR="00B37A58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Валентина Викторовна</w:t>
            </w:r>
          </w:p>
        </w:tc>
        <w:tc>
          <w:tcPr>
            <w:tcW w:w="1985" w:type="dxa"/>
          </w:tcPr>
          <w:p w:rsidR="00B37A58" w:rsidRPr="00C6288F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Колбасова Надежда Ивановна</w:t>
            </w:r>
          </w:p>
        </w:tc>
        <w:tc>
          <w:tcPr>
            <w:tcW w:w="1985" w:type="dxa"/>
          </w:tcPr>
          <w:p w:rsidR="00B37A58" w:rsidRDefault="00B37A58" w:rsidP="00B37A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C14F44" w:rsidRDefault="00B37A58" w:rsidP="00B37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F44">
              <w:rPr>
                <w:rFonts w:ascii="Times New Roman" w:hAnsi="Times New Roman" w:cs="Times New Roman"/>
                <w:i/>
                <w:sz w:val="24"/>
                <w:szCs w:val="24"/>
              </w:rPr>
              <w:t>Вакансия</w:t>
            </w:r>
          </w:p>
        </w:tc>
        <w:tc>
          <w:tcPr>
            <w:tcW w:w="1985" w:type="dxa"/>
          </w:tcPr>
          <w:p w:rsidR="00B37A58" w:rsidRDefault="00B37A58" w:rsidP="00B37A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Е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лена Андреевна</w:t>
            </w:r>
          </w:p>
        </w:tc>
        <w:tc>
          <w:tcPr>
            <w:tcW w:w="1985" w:type="dxa"/>
          </w:tcPr>
          <w:p w:rsidR="00B37A58" w:rsidRDefault="00B37A58" w:rsidP="00B37A58">
            <w:r w:rsidRPr="00C6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Е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лена Андреевна</w:t>
            </w:r>
          </w:p>
        </w:tc>
        <w:tc>
          <w:tcPr>
            <w:tcW w:w="1985" w:type="dxa"/>
          </w:tcPr>
          <w:p w:rsidR="00B37A58" w:rsidRDefault="00B37A58" w:rsidP="00B37A58">
            <w:r w:rsidRPr="00C6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7A715C">
        <w:tc>
          <w:tcPr>
            <w:tcW w:w="12757" w:type="dxa"/>
            <w:gridSpan w:val="7"/>
          </w:tcPr>
          <w:p w:rsidR="00B37A58" w:rsidRPr="00C10EE5" w:rsidRDefault="00B37A58" w:rsidP="00B37A5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7A58" w:rsidRPr="00C10EE5" w:rsidRDefault="00B37A58" w:rsidP="00B37A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184</w:t>
            </w:r>
          </w:p>
        </w:tc>
      </w:tr>
      <w:tr w:rsidR="00B37A58" w:rsidRPr="0084716E" w:rsidTr="00E964AC">
        <w:tc>
          <w:tcPr>
            <w:tcW w:w="12757" w:type="dxa"/>
            <w:gridSpan w:val="7"/>
          </w:tcPr>
          <w:p w:rsidR="00B37A58" w:rsidRPr="0084716E" w:rsidRDefault="00B37A58" w:rsidP="00B37A58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1985" w:type="dxa"/>
          </w:tcPr>
          <w:p w:rsidR="00B37A58" w:rsidRPr="0084716E" w:rsidRDefault="00B37A58" w:rsidP="00B37A58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 здоровье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Варфоломеева К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Андреевна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Юный барабанщик                               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 Д</w:t>
            </w: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енис Николаевич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84716E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экономики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4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Елена Георгиевна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Перекрёсток</w:t>
            </w:r>
          </w:p>
        </w:tc>
        <w:tc>
          <w:tcPr>
            <w:tcW w:w="1134" w:type="dxa"/>
          </w:tcPr>
          <w:p w:rsidR="00B37A58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76" w:type="dxa"/>
          </w:tcPr>
          <w:p w:rsidR="00B37A58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Шумарова Елена Евгеньевна</w:t>
            </w:r>
          </w:p>
        </w:tc>
        <w:tc>
          <w:tcPr>
            <w:tcW w:w="1985" w:type="dxa"/>
          </w:tcPr>
          <w:p w:rsidR="00B37A58" w:rsidRPr="007D6C4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для любознатольных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B37A58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Пучкова Елена Николаевна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 в журналистику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Александра Игоревна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 Отечества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Керенцев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 Павлович</w:t>
            </w:r>
          </w:p>
        </w:tc>
        <w:tc>
          <w:tcPr>
            <w:tcW w:w="1985" w:type="dxa"/>
          </w:tcPr>
          <w:p w:rsidR="00B37A58" w:rsidRDefault="00B37A58" w:rsidP="00B37A58">
            <w:r w:rsidRPr="007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гражданин</w:t>
            </w:r>
          </w:p>
        </w:tc>
        <w:tc>
          <w:tcPr>
            <w:tcW w:w="1134" w:type="dxa"/>
          </w:tcPr>
          <w:p w:rsidR="00B37A58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276" w:type="dxa"/>
          </w:tcPr>
          <w:p w:rsidR="00B37A58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Ирина Анатольевна</w:t>
            </w:r>
          </w:p>
        </w:tc>
        <w:tc>
          <w:tcPr>
            <w:tcW w:w="1985" w:type="dxa"/>
          </w:tcPr>
          <w:p w:rsidR="00B37A58" w:rsidRPr="007D6C4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7A58" w:rsidRPr="0084716E" w:rsidTr="002D1679">
        <w:tc>
          <w:tcPr>
            <w:tcW w:w="12757" w:type="dxa"/>
            <w:gridSpan w:val="7"/>
          </w:tcPr>
          <w:p w:rsidR="00B37A58" w:rsidRPr="00C10EE5" w:rsidRDefault="00B37A58" w:rsidP="00B37A5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7A58" w:rsidRPr="00C10EE5" w:rsidRDefault="00B37A58" w:rsidP="00B37A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</w:tr>
      <w:tr w:rsidR="00B37A58" w:rsidRPr="0084716E" w:rsidTr="00E964AC">
        <w:tc>
          <w:tcPr>
            <w:tcW w:w="12757" w:type="dxa"/>
            <w:gridSpan w:val="7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985" w:type="dxa"/>
          </w:tcPr>
          <w:p w:rsidR="00B37A58" w:rsidRPr="0084716E" w:rsidRDefault="00B37A58" w:rsidP="00B37A58">
            <w:pPr>
              <w:ind w:left="-100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Санкт-Петербург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sz w:val="24"/>
                <w:szCs w:val="24"/>
              </w:rPr>
              <w:t>Павленко Ольга Николаевна</w:t>
            </w:r>
          </w:p>
        </w:tc>
        <w:tc>
          <w:tcPr>
            <w:tcW w:w="1985" w:type="dxa"/>
          </w:tcPr>
          <w:p w:rsidR="00B37A58" w:rsidRDefault="00B37A58" w:rsidP="00B37A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Санкт-Петербург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sz w:val="24"/>
                <w:szCs w:val="24"/>
              </w:rPr>
              <w:t>Павленко Ольга Николаевна</w:t>
            </w:r>
          </w:p>
        </w:tc>
        <w:tc>
          <w:tcPr>
            <w:tcW w:w="1985" w:type="dxa"/>
          </w:tcPr>
          <w:p w:rsidR="00B37A58" w:rsidRDefault="00B37A58" w:rsidP="00C10EE5">
            <w:r w:rsidRPr="00C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E964AC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7A58" w:rsidRPr="000E2CA5" w:rsidRDefault="00B37A58" w:rsidP="00B37A58">
            <w:pPr>
              <w:ind w:left="-100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одвиг Ленинграда глазами юных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84716E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6E">
              <w:rPr>
                <w:rFonts w:ascii="Times New Roman" w:hAnsi="Times New Roman" w:cs="Times New Roman"/>
                <w:sz w:val="24"/>
                <w:szCs w:val="24"/>
              </w:rPr>
              <w:t>Фёдорова Любовь Анатольевна</w:t>
            </w:r>
          </w:p>
        </w:tc>
        <w:tc>
          <w:tcPr>
            <w:tcW w:w="1985" w:type="dxa"/>
          </w:tcPr>
          <w:p w:rsidR="00B37A58" w:rsidRDefault="00B37A58" w:rsidP="00B37A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37A58" w:rsidRPr="0084716E" w:rsidTr="001632CB">
        <w:tc>
          <w:tcPr>
            <w:tcW w:w="567" w:type="dxa"/>
          </w:tcPr>
          <w:p w:rsidR="00B37A58" w:rsidRPr="0084716E" w:rsidRDefault="00B37A58" w:rsidP="00B37A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37A58" w:rsidRPr="00C65EF0" w:rsidRDefault="00B37A58" w:rsidP="00B37A58">
            <w:pPr>
              <w:rPr>
                <w:rFonts w:ascii="Times New Roman" w:hAnsi="Times New Roman" w:cs="Times New Roman"/>
              </w:rPr>
            </w:pPr>
            <w:r w:rsidRPr="00C65EF0">
              <w:rPr>
                <w:rFonts w:ascii="Times New Roman" w:hAnsi="Times New Roman" w:cs="Times New Roman"/>
              </w:rPr>
              <w:t>Санкт-Петербург - город-музей</w:t>
            </w:r>
          </w:p>
        </w:tc>
        <w:tc>
          <w:tcPr>
            <w:tcW w:w="1134" w:type="dxa"/>
          </w:tcPr>
          <w:p w:rsidR="00B37A58" w:rsidRPr="009B041B" w:rsidRDefault="00B37A58" w:rsidP="00B37A58">
            <w:pPr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276" w:type="dxa"/>
          </w:tcPr>
          <w:p w:rsidR="00B37A58" w:rsidRPr="009B041B" w:rsidRDefault="00B37A58" w:rsidP="00B3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37A58" w:rsidRPr="0084716E" w:rsidRDefault="00B37A58" w:rsidP="00B37A58">
            <w:pPr>
              <w:ind w:left="-7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1559" w:type="dxa"/>
          </w:tcPr>
          <w:p w:rsidR="00B37A58" w:rsidRPr="000E2CA5" w:rsidRDefault="00B37A58" w:rsidP="00B37A58">
            <w:pPr>
              <w:ind w:left="-72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раз/нед</w:t>
            </w:r>
          </w:p>
        </w:tc>
        <w:tc>
          <w:tcPr>
            <w:tcW w:w="3969" w:type="dxa"/>
          </w:tcPr>
          <w:p w:rsidR="00B37A58" w:rsidRPr="000E2CA5" w:rsidRDefault="00B37A58" w:rsidP="00B37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Ермошина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юдмила Валерьевна</w:t>
            </w:r>
          </w:p>
        </w:tc>
        <w:tc>
          <w:tcPr>
            <w:tcW w:w="1985" w:type="dxa"/>
          </w:tcPr>
          <w:p w:rsidR="00B37A58" w:rsidRDefault="00B37A58" w:rsidP="00C10EE5">
            <w:r w:rsidRPr="00C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A58" w:rsidRPr="0084716E" w:rsidTr="00B05772">
        <w:tc>
          <w:tcPr>
            <w:tcW w:w="12757" w:type="dxa"/>
            <w:gridSpan w:val="7"/>
          </w:tcPr>
          <w:p w:rsidR="00B37A58" w:rsidRPr="00C10EE5" w:rsidRDefault="00B37A58" w:rsidP="00B37A5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7A58" w:rsidRPr="00C10EE5" w:rsidRDefault="00B37A58" w:rsidP="00B37A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C10EE5" w:rsidRPr="0084716E" w:rsidTr="00C10EE5">
        <w:trPr>
          <w:trHeight w:val="572"/>
        </w:trPr>
        <w:tc>
          <w:tcPr>
            <w:tcW w:w="12757" w:type="dxa"/>
            <w:gridSpan w:val="7"/>
            <w:vAlign w:val="bottom"/>
          </w:tcPr>
          <w:p w:rsidR="00C10EE5" w:rsidRPr="00C10EE5" w:rsidRDefault="00C10EE5" w:rsidP="00C10EE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bottom"/>
          </w:tcPr>
          <w:p w:rsidR="00C10EE5" w:rsidRPr="00C10EE5" w:rsidRDefault="00C10EE5" w:rsidP="00C10E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</w:p>
        </w:tc>
      </w:tr>
    </w:tbl>
    <w:p w:rsidR="007D1D57" w:rsidRPr="00CA1A91" w:rsidRDefault="007D1D57" w:rsidP="00CA1A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D1D57" w:rsidRPr="00CA1A91" w:rsidSect="00E964AC">
      <w:pgSz w:w="16838" w:h="11906" w:orient="landscape"/>
      <w:pgMar w:top="850" w:right="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8D" w:rsidRDefault="00E94B8D" w:rsidP="00E94B8D">
      <w:pPr>
        <w:spacing w:after="0" w:line="240" w:lineRule="auto"/>
      </w:pPr>
      <w:r>
        <w:separator/>
      </w:r>
    </w:p>
  </w:endnote>
  <w:endnote w:type="continuationSeparator" w:id="0">
    <w:p w:rsidR="00E94B8D" w:rsidRDefault="00E94B8D" w:rsidP="00E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8D" w:rsidRDefault="00E94B8D" w:rsidP="00E94B8D">
      <w:pPr>
        <w:spacing w:after="0" w:line="240" w:lineRule="auto"/>
      </w:pPr>
      <w:r>
        <w:separator/>
      </w:r>
    </w:p>
  </w:footnote>
  <w:footnote w:type="continuationSeparator" w:id="0">
    <w:p w:rsidR="00E94B8D" w:rsidRDefault="00E94B8D" w:rsidP="00E9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1D"/>
      </v:shape>
    </w:pict>
  </w:numPicBullet>
  <w:abstractNum w:abstractNumId="0" w15:restartNumberingAfterBreak="0">
    <w:nsid w:val="01CB7D49"/>
    <w:multiLevelType w:val="hybridMultilevel"/>
    <w:tmpl w:val="3C644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91868"/>
    <w:multiLevelType w:val="hybridMultilevel"/>
    <w:tmpl w:val="2250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15FA"/>
    <w:multiLevelType w:val="hybridMultilevel"/>
    <w:tmpl w:val="87B0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1B5"/>
    <w:multiLevelType w:val="hybridMultilevel"/>
    <w:tmpl w:val="BA92E5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AA4060C"/>
    <w:multiLevelType w:val="hybridMultilevel"/>
    <w:tmpl w:val="694A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850D1"/>
    <w:multiLevelType w:val="hybridMultilevel"/>
    <w:tmpl w:val="94CA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0EE2"/>
    <w:multiLevelType w:val="hybridMultilevel"/>
    <w:tmpl w:val="5512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3431D"/>
    <w:multiLevelType w:val="hybridMultilevel"/>
    <w:tmpl w:val="BFEAF41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08661D"/>
    <w:multiLevelType w:val="hybridMultilevel"/>
    <w:tmpl w:val="84B0E6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8C7C62"/>
    <w:multiLevelType w:val="hybridMultilevel"/>
    <w:tmpl w:val="26222C68"/>
    <w:lvl w:ilvl="0" w:tplc="47A280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4"/>
    <w:rsid w:val="00017ED8"/>
    <w:rsid w:val="000875DC"/>
    <w:rsid w:val="000C4ACA"/>
    <w:rsid w:val="000E26D2"/>
    <w:rsid w:val="000E2CA5"/>
    <w:rsid w:val="000F299A"/>
    <w:rsid w:val="001164F5"/>
    <w:rsid w:val="00133BB5"/>
    <w:rsid w:val="001C558A"/>
    <w:rsid w:val="002930FD"/>
    <w:rsid w:val="002A61A0"/>
    <w:rsid w:val="002B5939"/>
    <w:rsid w:val="00300229"/>
    <w:rsid w:val="003118E9"/>
    <w:rsid w:val="00364AB9"/>
    <w:rsid w:val="0038517F"/>
    <w:rsid w:val="00391B06"/>
    <w:rsid w:val="003D11F1"/>
    <w:rsid w:val="00436D78"/>
    <w:rsid w:val="004A3666"/>
    <w:rsid w:val="004B3B49"/>
    <w:rsid w:val="004C37CF"/>
    <w:rsid w:val="004D3DBF"/>
    <w:rsid w:val="00544D16"/>
    <w:rsid w:val="0055354A"/>
    <w:rsid w:val="00555E27"/>
    <w:rsid w:val="005B1356"/>
    <w:rsid w:val="00614E57"/>
    <w:rsid w:val="006202B9"/>
    <w:rsid w:val="006871DF"/>
    <w:rsid w:val="006D65D7"/>
    <w:rsid w:val="00781320"/>
    <w:rsid w:val="007A2FD5"/>
    <w:rsid w:val="007B6308"/>
    <w:rsid w:val="007D1D57"/>
    <w:rsid w:val="00837C2D"/>
    <w:rsid w:val="0084716E"/>
    <w:rsid w:val="008661D0"/>
    <w:rsid w:val="008A19F9"/>
    <w:rsid w:val="008B3E5C"/>
    <w:rsid w:val="008B7777"/>
    <w:rsid w:val="008E4126"/>
    <w:rsid w:val="0098627B"/>
    <w:rsid w:val="009B041B"/>
    <w:rsid w:val="009F0C30"/>
    <w:rsid w:val="00A214AA"/>
    <w:rsid w:val="00A44B3A"/>
    <w:rsid w:val="00A84E81"/>
    <w:rsid w:val="00B37A58"/>
    <w:rsid w:val="00B46540"/>
    <w:rsid w:val="00B7683F"/>
    <w:rsid w:val="00BF0847"/>
    <w:rsid w:val="00C10EE5"/>
    <w:rsid w:val="00C14F44"/>
    <w:rsid w:val="00C254A4"/>
    <w:rsid w:val="00C65EF0"/>
    <w:rsid w:val="00C824C5"/>
    <w:rsid w:val="00C85AFE"/>
    <w:rsid w:val="00CA1A91"/>
    <w:rsid w:val="00CD346C"/>
    <w:rsid w:val="00CF65B1"/>
    <w:rsid w:val="00D51FB3"/>
    <w:rsid w:val="00D55DB9"/>
    <w:rsid w:val="00D6463F"/>
    <w:rsid w:val="00D66B39"/>
    <w:rsid w:val="00E071F8"/>
    <w:rsid w:val="00E81A72"/>
    <w:rsid w:val="00E90924"/>
    <w:rsid w:val="00E94B8D"/>
    <w:rsid w:val="00E964AC"/>
    <w:rsid w:val="00EA7429"/>
    <w:rsid w:val="00EC0186"/>
    <w:rsid w:val="00EE18EB"/>
    <w:rsid w:val="00EF05DF"/>
    <w:rsid w:val="00F91F4A"/>
    <w:rsid w:val="00FA045A"/>
    <w:rsid w:val="00FD74C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7FD06"/>
  <w15:docId w15:val="{59BAA1C3-1DF8-4472-AF9F-874447A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0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B8D"/>
  </w:style>
  <w:style w:type="paragraph" w:styleId="aa">
    <w:name w:val="footer"/>
    <w:basedOn w:val="a"/>
    <w:link w:val="ab"/>
    <w:uiPriority w:val="99"/>
    <w:unhideWhenUsed/>
    <w:rsid w:val="00E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2024-08-12T07:21:00Z</cp:lastPrinted>
  <dcterms:created xsi:type="dcterms:W3CDTF">2024-11-20T18:11:00Z</dcterms:created>
  <dcterms:modified xsi:type="dcterms:W3CDTF">2024-11-20T18:11:00Z</dcterms:modified>
</cp:coreProperties>
</file>